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6B" w:rsidRPr="008A3855" w:rsidRDefault="00251634" w:rsidP="008A3855">
      <w:pPr>
        <w:tabs>
          <w:tab w:val="left" w:pos="851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385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  <w:r w:rsidRPr="008A38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 </w:t>
      </w:r>
      <w:r w:rsidR="004E4B37" w:rsidRPr="000232CB">
        <w:rPr>
          <w:rFonts w:ascii="TH SarabunPSK" w:hAnsi="TH SarabunPSK" w:cs="TH SarabunPSK"/>
          <w:b/>
          <w:bCs/>
          <w:sz w:val="36"/>
          <w:szCs w:val="36"/>
          <w:highlight w:val="yellow"/>
        </w:rPr>
        <w:t>[</w:t>
      </w:r>
      <w:r w:rsidR="004E4B37" w:rsidRPr="000232CB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ของ</w:t>
      </w:r>
      <w:r w:rsidR="004E4B37" w:rsidRPr="000232CB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หน่วยงาน</w:t>
      </w:r>
      <w:r w:rsidR="004E4B37" w:rsidRPr="000232CB">
        <w:rPr>
          <w:rFonts w:ascii="TH SarabunPSK" w:hAnsi="TH SarabunPSK" w:cs="TH SarabunPSK"/>
          <w:b/>
          <w:bCs/>
          <w:sz w:val="36"/>
          <w:szCs w:val="36"/>
          <w:highlight w:val="yellow"/>
        </w:rPr>
        <w:t>]</w:t>
      </w:r>
    </w:p>
    <w:p w:rsidR="00251634" w:rsidRPr="00251634" w:rsidRDefault="00251634" w:rsidP="008A3855">
      <w:pPr>
        <w:tabs>
          <w:tab w:val="left" w:pos="851"/>
        </w:tabs>
        <w:spacing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bookmarkStart w:id="0" w:name="_GoBack"/>
      <w:bookmarkEnd w:id="0"/>
    </w:p>
    <w:p w:rsidR="00251634" w:rsidRPr="008A3855" w:rsidRDefault="00251634" w:rsidP="006756CF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A3855">
        <w:rPr>
          <w:rFonts w:ascii="TH SarabunPSK" w:hAnsi="TH SarabunPSK" w:cs="TH SarabunPSK"/>
          <w:b/>
          <w:bCs/>
          <w:sz w:val="36"/>
          <w:szCs w:val="36"/>
          <w:cs/>
        </w:rPr>
        <w:t>ประวัติความเป็นมา</w:t>
      </w:r>
      <w:r w:rsidR="004E4B37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Pr="008A38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E4B37" w:rsidRPr="000232CB">
        <w:rPr>
          <w:rFonts w:ascii="TH SarabunPSK" w:hAnsi="TH SarabunPSK" w:cs="TH SarabunPSK"/>
          <w:b/>
          <w:bCs/>
          <w:sz w:val="36"/>
          <w:szCs w:val="36"/>
          <w:highlight w:val="yellow"/>
        </w:rPr>
        <w:t>[</w:t>
      </w:r>
      <w:r w:rsidR="004E4B37" w:rsidRPr="000232CB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ของ</w:t>
      </w:r>
      <w:r w:rsidR="004E4B37" w:rsidRPr="000232CB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หน่วยงาน</w:t>
      </w:r>
      <w:r w:rsidR="004E4B37" w:rsidRPr="000232CB">
        <w:rPr>
          <w:rFonts w:ascii="TH SarabunPSK" w:hAnsi="TH SarabunPSK" w:cs="TH SarabunPSK"/>
          <w:b/>
          <w:bCs/>
          <w:sz w:val="36"/>
          <w:szCs w:val="36"/>
          <w:highlight w:val="yellow"/>
        </w:rPr>
        <w:t>]</w:t>
      </w:r>
    </w:p>
    <w:p w:rsidR="00D96BA5" w:rsidRPr="000232CB" w:rsidRDefault="006756CF" w:rsidP="006756CF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232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- </w:t>
      </w:r>
      <w:r w:rsidR="007F52E5" w:rsidRPr="000232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ระบุความเป็นมาของหน่วยงาน พอสังเขป </w:t>
      </w:r>
      <w:r w:rsidRPr="000232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เช่น ประวัติการก่อตั้ง ฯลฯ </w:t>
      </w:r>
    </w:p>
    <w:p w:rsidR="00D96BA5" w:rsidRDefault="004E4B37" w:rsidP="006756CF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ตรา</w:t>
      </w:r>
      <w:r w:rsidR="00251634" w:rsidRPr="008A3855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</w:t>
      </w:r>
      <w:r w:rsidR="00F613E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CC4B68" w:rsidRPr="000232CB" w:rsidRDefault="00F613E4" w:rsidP="006756CF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232C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756CF" w:rsidRPr="000232C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 w:rsidR="006756CF" w:rsidRPr="000232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ตราสัญลักษณ์ของ</w:t>
      </w:r>
      <w:r w:rsidR="004E4B37" w:rsidRPr="000232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หน่วยงาน รูปตราสัญลักษณ์และความหมาย</w:t>
      </w:r>
      <w:r w:rsidR="006756CF" w:rsidRPr="000232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232C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</w:p>
    <w:p w:rsidR="00251634" w:rsidRPr="008A3855" w:rsidRDefault="00251634" w:rsidP="006756CF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A3855">
        <w:rPr>
          <w:rFonts w:ascii="TH SarabunPSK" w:hAnsi="TH SarabunPSK" w:cs="TH SarabunPSK"/>
          <w:b/>
          <w:bCs/>
          <w:sz w:val="36"/>
          <w:szCs w:val="36"/>
          <w:cs/>
        </w:rPr>
        <w:t>คำขวัญ</w:t>
      </w:r>
      <w:r w:rsidRPr="008A385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8A3855">
        <w:rPr>
          <w:rFonts w:ascii="TH SarabunPSK" w:hAnsi="TH SarabunPSK" w:cs="TH SarabunPSK"/>
          <w:b/>
          <w:bCs/>
          <w:sz w:val="36"/>
          <w:szCs w:val="36"/>
          <w:cs/>
        </w:rPr>
        <w:t>ปรัชญา</w:t>
      </w:r>
      <w:r w:rsidRPr="008A385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8A3855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</w:t>
      </w:r>
      <w:r w:rsidRPr="008A3855">
        <w:rPr>
          <w:rFonts w:ascii="TH SarabunPSK" w:hAnsi="TH SarabunPSK" w:cs="TH SarabunPSK"/>
          <w:b/>
          <w:bCs/>
          <w:sz w:val="36"/>
          <w:szCs w:val="36"/>
        </w:rPr>
        <w:t>/</w:t>
      </w:r>
      <w:proofErr w:type="spellStart"/>
      <w:r w:rsidRPr="008A3855">
        <w:rPr>
          <w:rFonts w:ascii="TH SarabunPSK" w:hAnsi="TH SarabunPSK" w:cs="TH SarabunPSK"/>
          <w:b/>
          <w:bCs/>
          <w:sz w:val="36"/>
          <w:szCs w:val="36"/>
          <w:cs/>
        </w:rPr>
        <w:t>พันธ</w:t>
      </w:r>
      <w:proofErr w:type="spellEnd"/>
      <w:r w:rsidRPr="008A3855">
        <w:rPr>
          <w:rFonts w:ascii="TH SarabunPSK" w:hAnsi="TH SarabunPSK" w:cs="TH SarabunPSK"/>
          <w:b/>
          <w:bCs/>
          <w:sz w:val="36"/>
          <w:szCs w:val="36"/>
          <w:cs/>
        </w:rPr>
        <w:t>กิจ</w:t>
      </w:r>
      <w:r w:rsidR="000D5CAE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proofErr w:type="spellStart"/>
      <w:r w:rsidR="000D5CAE" w:rsidRPr="008A3855">
        <w:rPr>
          <w:rFonts w:ascii="TH SarabunPSK" w:hAnsi="TH SarabunPSK" w:cs="TH SarabunPSK"/>
          <w:b/>
          <w:bCs/>
          <w:sz w:val="36"/>
          <w:szCs w:val="36"/>
          <w:cs/>
        </w:rPr>
        <w:t>อัต</w:t>
      </w:r>
      <w:proofErr w:type="spellEnd"/>
      <w:r w:rsidR="000D5CAE" w:rsidRPr="008A3855">
        <w:rPr>
          <w:rFonts w:ascii="TH SarabunPSK" w:hAnsi="TH SarabunPSK" w:cs="TH SarabunPSK"/>
          <w:b/>
          <w:bCs/>
          <w:sz w:val="36"/>
          <w:szCs w:val="36"/>
          <w:cs/>
        </w:rPr>
        <w:t>ลักษณ์</w:t>
      </w:r>
      <w:r w:rsidR="000D5CAE" w:rsidRPr="008A3855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D5CAE">
        <w:rPr>
          <w:rFonts w:ascii="TH SarabunPSK" w:hAnsi="TH SarabunPSK" w:cs="TH SarabunPSK"/>
          <w:b/>
          <w:bCs/>
          <w:sz w:val="36"/>
          <w:szCs w:val="36"/>
          <w:cs/>
        </w:rPr>
        <w:t>เอกลักษณ์</w:t>
      </w:r>
      <w:r w:rsidR="004E4B3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E4B37" w:rsidRPr="000232CB">
        <w:rPr>
          <w:rFonts w:ascii="TH SarabunPSK" w:hAnsi="TH SarabunPSK" w:cs="TH SarabunPSK"/>
          <w:b/>
          <w:bCs/>
          <w:sz w:val="36"/>
          <w:szCs w:val="36"/>
          <w:highlight w:val="yellow"/>
        </w:rPr>
        <w:t>[</w:t>
      </w:r>
      <w:r w:rsidR="004E4B37" w:rsidRPr="000232CB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ของ</w:t>
      </w:r>
      <w:r w:rsidR="004E4B37" w:rsidRPr="000232CB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หน่วยงาน</w:t>
      </w:r>
      <w:r w:rsidR="004E4B37" w:rsidRPr="000232CB">
        <w:rPr>
          <w:rFonts w:ascii="TH SarabunPSK" w:hAnsi="TH SarabunPSK" w:cs="TH SarabunPSK"/>
          <w:b/>
          <w:bCs/>
          <w:sz w:val="36"/>
          <w:szCs w:val="36"/>
          <w:highlight w:val="yellow"/>
        </w:rPr>
        <w:t>]</w:t>
      </w:r>
    </w:p>
    <w:p w:rsidR="00D96BA5" w:rsidRPr="000232CB" w:rsidRDefault="00F613E4" w:rsidP="006756CF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0232CB">
        <w:rPr>
          <w:rFonts w:ascii="TH SarabunPSK" w:hAnsi="TH SarabunPSK" w:cs="TH SarabunPSK"/>
          <w:b/>
          <w:bCs/>
          <w:sz w:val="36"/>
          <w:szCs w:val="36"/>
        </w:rPr>
        <w:tab/>
      </w:r>
      <w:r w:rsidR="006756CF" w:rsidRPr="000232C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 w:rsidR="004E4B37" w:rsidRPr="000232C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คำขวัญ/ปรัชญา/วิสัยทัศน์/</w:t>
      </w:r>
      <w:proofErr w:type="spellStart"/>
      <w:r w:rsidR="004E4B37" w:rsidRPr="000232C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พันธ</w:t>
      </w:r>
      <w:proofErr w:type="spellEnd"/>
      <w:r w:rsidR="004E4B37" w:rsidRPr="000232C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กิจ/</w:t>
      </w:r>
      <w:proofErr w:type="spellStart"/>
      <w:r w:rsidR="004E4B37" w:rsidRPr="000232C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อัต</w:t>
      </w:r>
      <w:proofErr w:type="spellEnd"/>
      <w:r w:rsidR="004E4B37" w:rsidRPr="000232C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ลักษณ์/เอกลักษณ์</w:t>
      </w:r>
      <w:r w:rsidR="004E4B37" w:rsidRPr="000232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ของหน่วยงาน</w:t>
      </w:r>
      <w:r w:rsidR="006756CF" w:rsidRPr="000232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251634" w:rsidRPr="00F613E4" w:rsidRDefault="00251634" w:rsidP="006756CF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A3855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</w:t>
      </w:r>
      <w:r w:rsidRPr="00F613E4">
        <w:rPr>
          <w:rFonts w:ascii="TH SarabunPSK" w:hAnsi="TH SarabunPSK" w:cs="TH SarabunPSK"/>
          <w:b/>
          <w:bCs/>
          <w:sz w:val="36"/>
          <w:szCs w:val="36"/>
          <w:cs/>
        </w:rPr>
        <w:t>การแบ่งส่วนราชการ</w:t>
      </w:r>
      <w:r w:rsidRPr="00F613E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E4B37" w:rsidRPr="000232CB">
        <w:rPr>
          <w:rFonts w:ascii="TH SarabunPSK" w:hAnsi="TH SarabunPSK" w:cs="TH SarabunPSK"/>
          <w:b/>
          <w:bCs/>
          <w:sz w:val="36"/>
          <w:szCs w:val="36"/>
          <w:highlight w:val="yellow"/>
        </w:rPr>
        <w:t>[</w:t>
      </w:r>
      <w:r w:rsidR="004E4B37" w:rsidRPr="000232CB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ของ</w:t>
      </w:r>
      <w:r w:rsidR="004E4B37" w:rsidRPr="000232CB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หน่วยงาน</w:t>
      </w:r>
      <w:r w:rsidR="004E4B37" w:rsidRPr="000232CB">
        <w:rPr>
          <w:rFonts w:ascii="TH SarabunPSK" w:hAnsi="TH SarabunPSK" w:cs="TH SarabunPSK"/>
          <w:b/>
          <w:bCs/>
          <w:sz w:val="36"/>
          <w:szCs w:val="36"/>
          <w:highlight w:val="yellow"/>
        </w:rPr>
        <w:t>]</w:t>
      </w:r>
    </w:p>
    <w:p w:rsidR="008A3855" w:rsidRPr="000232CB" w:rsidRDefault="00F613E4" w:rsidP="006756CF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32C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56CF" w:rsidRPr="000232C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 w:rsidR="006756CF" w:rsidRPr="000232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แผนภาพการแบ่งส่วนงานภายใน</w:t>
      </w:r>
    </w:p>
    <w:p w:rsidR="006756CF" w:rsidRPr="00F613E4" w:rsidRDefault="006756CF" w:rsidP="006756CF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1634" w:rsidRPr="008A3855" w:rsidRDefault="00251634" w:rsidP="006756CF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A3855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</w:t>
      </w:r>
      <w:r w:rsidRPr="008A38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 </w:t>
      </w:r>
      <w:r w:rsidRPr="000232CB">
        <w:rPr>
          <w:rFonts w:ascii="TH SarabunPSK" w:hAnsi="TH SarabunPSK" w:cs="TH SarabunPSK"/>
          <w:b/>
          <w:bCs/>
          <w:sz w:val="36"/>
          <w:szCs w:val="36"/>
          <w:highlight w:val="yellow"/>
        </w:rPr>
        <w:t>[</w:t>
      </w:r>
      <w:r w:rsidRPr="000232CB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ของ</w:t>
      </w:r>
      <w:r w:rsidRPr="000232CB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หน่วยงาน</w:t>
      </w:r>
      <w:r w:rsidRPr="000232CB">
        <w:rPr>
          <w:rFonts w:ascii="TH SarabunPSK" w:hAnsi="TH SarabunPSK" w:cs="TH SarabunPSK"/>
          <w:b/>
          <w:bCs/>
          <w:sz w:val="36"/>
          <w:szCs w:val="36"/>
          <w:highlight w:val="yellow"/>
        </w:rPr>
        <w:t>]</w:t>
      </w:r>
    </w:p>
    <w:p w:rsidR="006756CF" w:rsidRPr="000232CB" w:rsidRDefault="00F613E4" w:rsidP="006756CF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0232C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756CF" w:rsidRPr="000232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- นำเสนอรายชื่อและรูปภาพของคณะกรรมการ</w:t>
      </w:r>
    </w:p>
    <w:p w:rsidR="00251634" w:rsidRDefault="008A3855" w:rsidP="006756CF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A3855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คณะกรรมการบริหาร</w:t>
      </w:r>
      <w:r w:rsidRPr="008A38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0232CB">
        <w:rPr>
          <w:rFonts w:ascii="TH SarabunPSK" w:hAnsi="TH SarabunPSK" w:cs="TH SarabunPSK"/>
          <w:b/>
          <w:bCs/>
          <w:sz w:val="36"/>
          <w:szCs w:val="36"/>
          <w:highlight w:val="yellow"/>
        </w:rPr>
        <w:t>[</w:t>
      </w:r>
      <w:r w:rsidRPr="000232CB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ของ</w:t>
      </w:r>
      <w:r w:rsidRPr="000232CB">
        <w:rPr>
          <w:rFonts w:ascii="TH SarabunPSK" w:hAnsi="TH SarabunPSK" w:cs="TH SarabunPSK"/>
          <w:b/>
          <w:bCs/>
          <w:sz w:val="36"/>
          <w:szCs w:val="36"/>
          <w:highlight w:val="yellow"/>
          <w:cs/>
        </w:rPr>
        <w:t>หน่วยงาน</w:t>
      </w:r>
      <w:r w:rsidRPr="000232CB">
        <w:rPr>
          <w:rFonts w:ascii="TH SarabunPSK" w:hAnsi="TH SarabunPSK" w:cs="TH SarabunPSK"/>
          <w:b/>
          <w:bCs/>
          <w:sz w:val="36"/>
          <w:szCs w:val="36"/>
          <w:highlight w:val="yellow"/>
        </w:rPr>
        <w:t>]</w:t>
      </w:r>
      <w:r w:rsidRPr="008A38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6756CF" w:rsidRPr="000232CB" w:rsidRDefault="006756CF" w:rsidP="006756CF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0232C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232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- นำเสนอรายชื่อและรูปภาพของคณะกรรมการ</w:t>
      </w:r>
    </w:p>
    <w:p w:rsidR="006756CF" w:rsidRPr="008A3855" w:rsidRDefault="006756CF" w:rsidP="006756CF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sectPr w:rsidR="006756CF" w:rsidRPr="008A3855" w:rsidSect="005F1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80025"/>
    <w:multiLevelType w:val="hybridMultilevel"/>
    <w:tmpl w:val="0F209CCC"/>
    <w:lvl w:ilvl="0" w:tplc="01E2A3F8">
      <w:start w:val="2"/>
      <w:numFmt w:val="bullet"/>
      <w:lvlText w:val="-"/>
      <w:lvlJc w:val="left"/>
      <w:pPr>
        <w:ind w:left="121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251634"/>
    <w:rsid w:val="000047EB"/>
    <w:rsid w:val="000232CB"/>
    <w:rsid w:val="000D5CAE"/>
    <w:rsid w:val="001A312F"/>
    <w:rsid w:val="00251634"/>
    <w:rsid w:val="004E4B37"/>
    <w:rsid w:val="005F1C6B"/>
    <w:rsid w:val="006756CF"/>
    <w:rsid w:val="007F52E5"/>
    <w:rsid w:val="008742C3"/>
    <w:rsid w:val="008A3855"/>
    <w:rsid w:val="00CC4B68"/>
    <w:rsid w:val="00D96BA5"/>
    <w:rsid w:val="00F6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62FA20-73B2-48A0-A28A-BEB35C7F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2014-09-07T12:35:00Z</dcterms:created>
  <dcterms:modified xsi:type="dcterms:W3CDTF">2017-03-27T02:39:00Z</dcterms:modified>
</cp:coreProperties>
</file>