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93D9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CF1FB7" wp14:editId="410096F5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4277C2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</w:p>
    <w:p w14:paraId="2662CCDE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375A1CBE" w14:textId="77777777" w:rsidR="00543178" w:rsidRDefault="00543178" w:rsidP="00543178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170D726D" w14:textId="5590B410" w:rsidR="00543178" w:rsidRDefault="00543178" w:rsidP="0054317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79EB8B6C" w14:textId="77777777" w:rsidR="000C2951" w:rsidRPr="000C29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C50A78B" w14:textId="77777777" w:rsidR="00D61E47" w:rsidRDefault="009A5EBF" w:rsidP="009A5EB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802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งานวิจัย</w:t>
      </w:r>
      <w:r w:rsidRPr="009A5E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ซึ่งได้มีการเผยแพร่ ดังนี้</w:t>
      </w:r>
      <w:r w:rsidR="005431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D385C56" w14:textId="77777777" w:rsidR="00D45898" w:rsidRPr="00D45898" w:rsidRDefault="00D45898" w:rsidP="007856DA">
      <w:pPr>
        <w:pStyle w:val="a4"/>
        <w:ind w:firstLine="720"/>
        <w:rPr>
          <w:rFonts w:ascii="TH SarabunPSK" w:hAnsi="TH SarabunPSK" w:cs="TH SarabunPSK"/>
          <w:sz w:val="10"/>
          <w:szCs w:val="10"/>
        </w:rPr>
      </w:pPr>
    </w:p>
    <w:p w14:paraId="163B04BE" w14:textId="77777777" w:rsidR="00053F7C" w:rsidRPr="00291EF5" w:rsidRDefault="00053F7C" w:rsidP="00053F7C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เผยแพร่ในรูปของบทความวิจัยในวารสารทางวิชาการ</w:t>
      </w:r>
      <w:r w:rsidR="00291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EF5">
        <w:rPr>
          <w:rFonts w:ascii="TH SarabunPSK" w:hAnsi="TH SarabunPSK" w:cs="TH SarabunPSK" w:hint="cs"/>
          <w:sz w:val="32"/>
          <w:szCs w:val="32"/>
          <w:cs/>
        </w:rPr>
        <w:t>ที่อยู่ในฐาน</w:t>
      </w:r>
      <w:r w:rsidR="00793DA4">
        <w:rPr>
          <w:rFonts w:ascii="TH SarabunPSK" w:hAnsi="TH SarabunPSK" w:cs="TH SarabunPSK" w:hint="cs"/>
          <w:sz w:val="32"/>
          <w:szCs w:val="32"/>
          <w:cs/>
        </w:rPr>
        <w:t xml:space="preserve">ข้อมูลที่ </w:t>
      </w:r>
      <w:proofErr w:type="spellStart"/>
      <w:r w:rsidR="00793DA4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793DA4"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7131BB05" w14:textId="77777777" w:rsidR="00053F7C" w:rsidRPr="00053F7C" w:rsidRDefault="00053F7C" w:rsidP="00053F7C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053F7C" w14:paraId="4E941062" w14:textId="77777777" w:rsidTr="007856DA">
        <w:tc>
          <w:tcPr>
            <w:tcW w:w="724" w:type="dxa"/>
          </w:tcPr>
          <w:p w14:paraId="1BE0B265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16287EAC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2A9045E2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7BD5A7D2" w14:textId="77777777" w:rsidR="007856DA" w:rsidRPr="00053F7C" w:rsidRDefault="00053F7C" w:rsidP="007856D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ฐานข้อมูลที่เผยแพร่</w:t>
            </w:r>
            <w:r w:rsidR="00785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85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ตามประกาศ ก.พอ.</w:t>
            </w:r>
          </w:p>
        </w:tc>
      </w:tr>
      <w:tr w:rsidR="00053F7C" w14:paraId="113BCE04" w14:textId="77777777" w:rsidTr="007856DA">
        <w:tc>
          <w:tcPr>
            <w:tcW w:w="724" w:type="dxa"/>
          </w:tcPr>
          <w:p w14:paraId="21456B6D" w14:textId="77777777" w:rsidR="00053F7C" w:rsidRDefault="007856DA" w:rsidP="007856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F36F6AE" w14:textId="77777777" w:rsidR="00053F7C" w:rsidRDefault="007856DA" w:rsidP="007856DA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7AA2795A" w14:textId="77777777" w:rsidR="00981AC8" w:rsidRDefault="00981AC8" w:rsidP="00D92A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ระบุ</w:t>
            </w:r>
            <w:r w:rsidR="00DE3D2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ว่า</w:t>
            </w:r>
            <w:r w:rsidR="00D92AE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บทความ</w:t>
            </w:r>
            <w:r w:rsidR="00DE3D2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วิจัยมาจาก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รายงานการวิจัยฉบับสมบูรณ์</w:t>
            </w:r>
            <w:r w:rsidR="00DE3D2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เรื่องใด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การขอกำหนดตำแหน่ง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ใน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สาขาวิชามนุษยศาสตร์และสังคมศาสตร์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14:paraId="4616738C" w14:textId="77777777" w:rsidR="00053F7C" w:rsidRDefault="00053F7C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65B9374" w14:textId="77777777" w:rsidR="007856DA" w:rsidRDefault="007856DA" w:rsidP="00785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เผยแพร่ในฐานข้อมูลระดับนานาชาติ คือ ..........................</w:t>
            </w:r>
          </w:p>
          <w:p w14:paraId="6234C1EC" w14:textId="77777777" w:rsidR="007856DA" w:rsidRDefault="007856DA" w:rsidP="00785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กลุ่มที่ ........... สาขา.........................................</w:t>
            </w:r>
          </w:p>
          <w:p w14:paraId="1D007372" w14:textId="77777777" w:rsidR="009A5EBF" w:rsidRPr="00C36BED" w:rsidRDefault="009A5EBF" w:rsidP="007856DA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59A7CB" w14:textId="77777777" w:rsidR="00053F7C" w:rsidRDefault="007856DA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ั้งนี้ ได้แนบเอกสารหลักฐานที่แสดงว่าวารสารที่เผยแพร่งานวิจัยอยู่ในฐานข้อมูลดังกล่าวแล้ว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ในเล่มผลงานวิจัย</w:t>
            </w:r>
          </w:p>
          <w:p w14:paraId="4B86E63F" w14:textId="77777777" w:rsidR="009A5EBF" w:rsidRDefault="009A5EBF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5B1BBC" w14:textId="77777777" w:rsidR="00BC598B" w:rsidRDefault="00BC598B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843E28C" w14:textId="77777777" w:rsidR="005E1AEE" w:rsidRPr="009A5EBF" w:rsidRDefault="005E1AEE" w:rsidP="000C2951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6F56FA3C" w14:textId="77777777" w:rsidR="00E47A29" w:rsidRPr="00D45898" w:rsidRDefault="00BC598B" w:rsidP="00E47A29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="00D45898">
        <w:rPr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Pr="00E4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/>
          <w:b/>
          <w:bCs/>
          <w:sz w:val="32"/>
          <w:szCs w:val="32"/>
          <w:cs/>
        </w:rPr>
        <w:t>เผยแพร่</w:t>
      </w:r>
      <w:r w:rsidR="00E47A29" w:rsidRPr="00291EF5">
        <w:rPr>
          <w:rFonts w:ascii="TH SarabunPSK" w:hAnsi="TH SarabunPSK" w:cs="TH SarabunPSK"/>
          <w:b/>
          <w:bCs/>
          <w:sz w:val="32"/>
          <w:szCs w:val="32"/>
          <w:cs/>
        </w:rPr>
        <w:t>ในหนังสือรวมบทความวิจัย</w:t>
      </w:r>
      <w:r w:rsidR="00D45898" w:rsidRPr="00291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5898">
        <w:rPr>
          <w:rFonts w:ascii="TH SarabunPSK" w:hAnsi="TH SarabunPSK" w:cs="TH SarabunPSK" w:hint="cs"/>
          <w:sz w:val="32"/>
          <w:szCs w:val="32"/>
          <w:cs/>
        </w:rPr>
        <w:t>ซึ่งได้ผ่านการประเมินคุณภาพโดยคณะผู้ทรงคุณวุฒิในสาขาวิชานั้นๆ หรือสาขาวิชาที่เกี่ยวข้อง (</w:t>
      </w:r>
      <w:r w:rsidR="00D45898">
        <w:rPr>
          <w:rFonts w:ascii="TH SarabunPSK" w:hAnsi="TH SarabunPSK" w:cs="TH SarabunPSK"/>
          <w:sz w:val="32"/>
          <w:szCs w:val="32"/>
        </w:rPr>
        <w:t>peer reviewer</w:t>
      </w:r>
      <w:r w:rsidR="00D45898">
        <w:rPr>
          <w:rFonts w:ascii="TH SarabunPSK" w:hAnsi="TH SarabunPSK" w:cs="TH SarabunPSK" w:hint="cs"/>
          <w:sz w:val="32"/>
          <w:szCs w:val="32"/>
          <w:cs/>
        </w:rPr>
        <w:t>)</w:t>
      </w:r>
      <w:r w:rsidR="00D45898">
        <w:rPr>
          <w:rFonts w:ascii="TH SarabunPSK" w:hAnsi="TH SarabunPSK" w:cs="TH SarabunPSK"/>
          <w:sz w:val="32"/>
          <w:szCs w:val="32"/>
        </w:rPr>
        <w:t xml:space="preserve"> </w:t>
      </w:r>
      <w:r w:rsidR="00D45898">
        <w:rPr>
          <w:rFonts w:ascii="TH SarabunPSK" w:hAnsi="TH SarabunPSK" w:cs="TH SarabunPSK" w:hint="cs"/>
          <w:sz w:val="32"/>
          <w:szCs w:val="32"/>
          <w:cs/>
        </w:rPr>
        <w:t>ที่มาจากหลากหลายสถาบัน</w:t>
      </w:r>
      <w:r w:rsidR="00323C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AC6C8" w14:textId="77777777" w:rsidR="00D45898" w:rsidRPr="00D45898" w:rsidRDefault="00D45898" w:rsidP="00E47A29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D45898" w14:paraId="6208AFCA" w14:textId="77777777" w:rsidTr="008F072C">
        <w:tc>
          <w:tcPr>
            <w:tcW w:w="724" w:type="dxa"/>
          </w:tcPr>
          <w:p w14:paraId="5C38D194" w14:textId="77777777" w:rsidR="00D45898" w:rsidRPr="00053F7C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0ACCFC67" w14:textId="77777777" w:rsidR="00D45898" w:rsidRPr="00053F7C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74FBA287" w14:textId="77777777" w:rsidR="00D45898" w:rsidRPr="00053F7C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3904C30A" w14:textId="77777777" w:rsidR="00D45898" w:rsidRDefault="00D45898" w:rsidP="00D458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กองบรรณาธิการ</w:t>
            </w:r>
          </w:p>
          <w:p w14:paraId="74970E33" w14:textId="164D0A56" w:rsidR="00F819EA" w:rsidRPr="00053F7C" w:rsidRDefault="00F819EA" w:rsidP="00D458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D45898" w14:paraId="5C0FE0C0" w14:textId="77777777" w:rsidTr="008F072C">
        <w:tc>
          <w:tcPr>
            <w:tcW w:w="724" w:type="dxa"/>
          </w:tcPr>
          <w:p w14:paraId="024CBC91" w14:textId="77777777" w:rsidR="00D45898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54EAB488" w14:textId="77777777" w:rsidR="00D45898" w:rsidRDefault="00D45898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4B1CA58B" w14:textId="77777777" w:rsidR="00DE3D22" w:rsidRDefault="00DE3D22" w:rsidP="00D92A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ระบุว่า</w:t>
            </w:r>
            <w:r w:rsidR="00D92AE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วิจัยมาจากรายงานการวิจัยฉบับสมบูรณ์เรื่องใด 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การขอกำหนดตำแหน่ง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ใน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สาขาวิชามนุษยศาสตร์และสังคมศาสตร์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14:paraId="250791B3" w14:textId="77777777" w:rsidR="00D45898" w:rsidRDefault="00D45898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F4CDF9C" w14:textId="325119C2" w:rsidR="00F819EA" w:rsidRDefault="00F819EA" w:rsidP="002542D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680F54F8" w14:textId="2CD10A0D" w:rsidR="00F819EA" w:rsidRDefault="00F819EA" w:rsidP="002542D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17E96E8E" w14:textId="30186522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6A7B5143" w14:textId="2F5BD3B6" w:rsidR="00F819EA" w:rsidRDefault="00F819EA" w:rsidP="002542D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0D5B100" w14:textId="77777777" w:rsidR="00C36BED" w:rsidRPr="00C36BED" w:rsidRDefault="00C36BED" w:rsidP="002542D3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28DDD4C" w14:textId="18FAF6BD" w:rsidR="00D45898" w:rsidRDefault="00F819EA" w:rsidP="002542D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ได้แนบเอกสารหลักฐาน</w:t>
            </w:r>
            <w:r w:rsidR="002542D3" w:rsidRPr="002542D3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 w:rsidR="002542D3" w:rsidRPr="002542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คณะผู้ทรงคุณวุฒิ/กองบรรณาธิการ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ในเล่มผลงานวิจัย</w:t>
            </w:r>
          </w:p>
          <w:p w14:paraId="076F8361" w14:textId="77777777" w:rsidR="009A5EBF" w:rsidRDefault="009A5EBF" w:rsidP="00D4589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2E0EA6" w14:textId="77777777" w:rsidR="009A5EBF" w:rsidRDefault="009A5EBF" w:rsidP="00E47A29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9F4DB88" w14:textId="77777777" w:rsidR="009A5EBF" w:rsidRDefault="009A5EBF" w:rsidP="00E47A29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196D974" w14:textId="77777777" w:rsidR="005E1AEE" w:rsidRDefault="005E1AEE" w:rsidP="00E47A29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FF56CCE" w14:textId="606FFE0C" w:rsidR="00323C4D" w:rsidRPr="000E525A" w:rsidRDefault="00E47A29" w:rsidP="00E47A29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291EF5"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นำเสนอเป็นบทความวิจัยต่อที่ประชุมทางวิชาการ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3C4D">
        <w:rPr>
          <w:rFonts w:ascii="TH SarabunPSK" w:eastAsia="Times New Roman" w:hAnsi="TH SarabunPSK" w:cs="TH SarabunPSK" w:hint="cs"/>
          <w:sz w:val="32"/>
          <w:szCs w:val="32"/>
          <w:cs/>
        </w:rPr>
        <w:t>ที่มีหนังสือประมวลบทความ (</w:t>
      </w:r>
      <w:r w:rsidR="00323C4D">
        <w:rPr>
          <w:rFonts w:ascii="TH SarabunPSK" w:eastAsia="Times New Roman" w:hAnsi="TH SarabunPSK" w:cs="TH SarabunPSK"/>
          <w:sz w:val="32"/>
          <w:szCs w:val="32"/>
        </w:rPr>
        <w:t>Proceedings</w:t>
      </w:r>
      <w:r w:rsidR="00323C4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323C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3C4D">
        <w:rPr>
          <w:rFonts w:ascii="TH SarabunPSK" w:hAnsi="TH SarabunPSK" w:cs="TH SarabunPSK" w:hint="cs"/>
          <w:sz w:val="32"/>
          <w:szCs w:val="32"/>
          <w:cs/>
        </w:rPr>
        <w:t xml:space="preserve">โดยมีคณะผู้ทรงคุณวุฒิหรือคณะกรรมการคัดเลือกบทความซึ่งเป็นผู้ทรงคุณวุฒิที่อยู่ในวงวิชาการนั้น หรือสาขาวิชาที่เกี่ยวข้องจากหลากหลายสถาบัน </w:t>
      </w: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323C4D" w14:paraId="0E28DCDB" w14:textId="77777777" w:rsidTr="008F072C">
        <w:tc>
          <w:tcPr>
            <w:tcW w:w="724" w:type="dxa"/>
          </w:tcPr>
          <w:p w14:paraId="755BDD08" w14:textId="77777777" w:rsidR="00323C4D" w:rsidRPr="00053F7C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603B7B52" w14:textId="77777777" w:rsidR="00323C4D" w:rsidRPr="00053F7C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4F6E150" w14:textId="77777777" w:rsidR="00323C4D" w:rsidRPr="00053F7C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710F8A2A" w14:textId="77777777" w:rsidR="00323C4D" w:rsidRDefault="00323C4D" w:rsidP="00323C4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คณะกรรมการคัดเลือกบทความ</w:t>
            </w:r>
          </w:p>
          <w:p w14:paraId="6E2EA2CF" w14:textId="7C3471F4" w:rsidR="00F819EA" w:rsidRPr="00053F7C" w:rsidRDefault="00F819EA" w:rsidP="00323C4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323C4D" w14:paraId="2D8EDEC4" w14:textId="77777777" w:rsidTr="008F072C">
        <w:tc>
          <w:tcPr>
            <w:tcW w:w="724" w:type="dxa"/>
          </w:tcPr>
          <w:p w14:paraId="50AD8890" w14:textId="77777777" w:rsidR="00323C4D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377A0FAB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47A2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การประชุมระดับนานาชาติ</w:t>
            </w:r>
          </w:p>
          <w:p w14:paraId="60B7E790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47A2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การประชุมระดับชาติ</w:t>
            </w:r>
          </w:p>
          <w:p w14:paraId="2C5CCF56" w14:textId="0A3B745B" w:rsidR="00323C4D" w:rsidRDefault="00323C4D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7F8AD39B" w14:textId="77777777" w:rsidR="00DE3D22" w:rsidRDefault="00DE3D22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ระบุว่า</w:t>
            </w:r>
            <w:r w:rsidR="00D92AE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วิจัยมาจากรายงานการวิจัยฉบับสมบูรณ์เรื่องใด 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การขอกำหนดตำแหน่ง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ใน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สาขาวิชามนุษยศาสตร์และสังคมศาสตร์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0BE4D873" w14:textId="77777777" w:rsidR="00323C4D" w:rsidRDefault="00323C4D" w:rsidP="00323C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550600F" w14:textId="77777777" w:rsidR="00323C4D" w:rsidRDefault="00323C4D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239D465" w14:textId="703F304B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2F9618A9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C3CC983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6C3023E" w14:textId="330B7052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B5EF468" w14:textId="77777777" w:rsidR="00323C4D" w:rsidRPr="00C36BED" w:rsidRDefault="00323C4D" w:rsidP="008F072C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D74312A" w14:textId="4351BD94" w:rsidR="009A5EBF" w:rsidRDefault="00323C4D" w:rsidP="008F072C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ั้งนี้ ได้แนบเอกสารหลักฐาน</w:t>
            </w:r>
            <w:r w:rsidR="002542D3" w:rsidRPr="002542D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รายชื่อคณะผู้ทรงคุณวุฒิ/</w:t>
            </w:r>
            <w:r w:rsidR="002542D3" w:rsidRPr="002542D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542D3" w:rsidRPr="002542D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คณะกรรมการคัดเลือกบทความ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ดังกล่าวแล้วในเล่มผลงานวิจัย</w:t>
            </w:r>
          </w:p>
        </w:tc>
      </w:tr>
    </w:tbl>
    <w:p w14:paraId="1E7D5FB7" w14:textId="77777777" w:rsidR="008B4236" w:rsidRDefault="008B4236" w:rsidP="00E47A2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14:paraId="736B0449" w14:textId="31E2AF68" w:rsidR="00323C4D" w:rsidRPr="000E525A" w:rsidRDefault="008B4236" w:rsidP="008B4236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 w:rsidRPr="003916AF">
        <w:rPr>
          <w:rFonts w:ascii="TH SarabunPSK" w:hAnsi="TH SarabunPSK" w:cs="TH SarabunPSK"/>
          <w:spacing w:val="-4"/>
          <w:sz w:val="32"/>
          <w:szCs w:val="32"/>
        </w:rPr>
        <w:t xml:space="preserve">      </w:t>
      </w:r>
      <w:r w:rsidR="00323C4D" w:rsidRPr="003916A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23C4D" w:rsidRPr="003916A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916AF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3916A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23C4D" w:rsidRPr="003916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เผยแพร่ในรูปของ</w:t>
      </w:r>
      <w:r w:rsidRPr="003916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รายงานการวิจัยฉบับสมบูรณ์</w:t>
      </w:r>
      <w:r w:rsidR="00323C4D" w:rsidRPr="003916A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323C4D" w:rsidRPr="003916AF">
        <w:rPr>
          <w:rFonts w:ascii="TH SarabunPSK" w:hAnsi="TH SarabunPSK" w:cs="TH SarabunPSK" w:hint="cs"/>
          <w:spacing w:val="-4"/>
          <w:sz w:val="32"/>
          <w:szCs w:val="32"/>
          <w:cs/>
        </w:rPr>
        <w:t>ซึ่งได้เผยแพร่</w:t>
      </w:r>
      <w:r w:rsidR="0042152D" w:rsidRPr="003916AF">
        <w:rPr>
          <w:rFonts w:ascii="TH SarabunPSK" w:hAnsi="TH SarabunPSK" w:cs="TH SarabunPSK" w:hint="cs"/>
          <w:spacing w:val="-4"/>
          <w:sz w:val="32"/>
          <w:szCs w:val="32"/>
          <w:cs/>
        </w:rPr>
        <w:t>ไปยังวงวิชาการและวิชาชีพในสาขาวิชานั้น</w:t>
      </w:r>
      <w:r w:rsidR="0042152D">
        <w:rPr>
          <w:rFonts w:ascii="TH SarabunPSK" w:hAnsi="TH SarabunPSK" w:cs="TH SarabunPSK" w:hint="cs"/>
          <w:sz w:val="32"/>
          <w:szCs w:val="32"/>
          <w:cs/>
        </w:rPr>
        <w:t>และสาขาวิชาที่เกี่ยวข้อง และ</w:t>
      </w:r>
      <w:r w:rsidR="0042152D" w:rsidRPr="0042152D">
        <w:rPr>
          <w:rFonts w:ascii="TH SarabunPSK" w:hAnsi="TH SarabunPSK" w:cs="TH SarabunPSK"/>
          <w:sz w:val="32"/>
          <w:szCs w:val="32"/>
          <w:cs/>
        </w:rPr>
        <w:t>ได้ผ่านการประเมินคุณภาพโดยคณะผู้ทรงคุณวุฒิในสาขาวิชานั้นๆ หรือสาขาวิชาที่เกี่ยวข้อง (</w:t>
      </w:r>
      <w:r w:rsidR="0042152D" w:rsidRPr="0042152D">
        <w:rPr>
          <w:rFonts w:ascii="TH SarabunPSK" w:hAnsi="TH SarabunPSK" w:cs="TH SarabunPSK"/>
          <w:sz w:val="32"/>
          <w:szCs w:val="32"/>
        </w:rPr>
        <w:t xml:space="preserve">peer reviewer) </w:t>
      </w:r>
      <w:r w:rsidR="0042152D" w:rsidRPr="0042152D">
        <w:rPr>
          <w:rFonts w:ascii="TH SarabunPSK" w:hAnsi="TH SarabunPSK" w:cs="TH SarabunPSK"/>
          <w:sz w:val="32"/>
          <w:szCs w:val="32"/>
          <w:cs/>
        </w:rPr>
        <w:t xml:space="preserve">ที่มาจากหลากหลายสถาบัน </w:t>
      </w: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6914A1" w14:paraId="7FFCCFAD" w14:textId="77777777" w:rsidTr="006914A1">
        <w:tc>
          <w:tcPr>
            <w:tcW w:w="724" w:type="dxa"/>
          </w:tcPr>
          <w:p w14:paraId="6B9054D6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1B137A60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554A6640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224199FE" w14:textId="77777777" w:rsidR="006914A1" w:rsidRDefault="006914A1" w:rsidP="006914A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</w:p>
          <w:p w14:paraId="49BD5899" w14:textId="77777777" w:rsidR="006914A1" w:rsidRPr="00053F7C" w:rsidRDefault="006914A1" w:rsidP="006914A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การเผยแพร่อย่างกว้างขวาง</w:t>
            </w:r>
          </w:p>
        </w:tc>
      </w:tr>
      <w:tr w:rsidR="006914A1" w14:paraId="6D1C5C4E" w14:textId="77777777" w:rsidTr="006914A1">
        <w:tc>
          <w:tcPr>
            <w:tcW w:w="724" w:type="dxa"/>
          </w:tcPr>
          <w:p w14:paraId="20B827D8" w14:textId="77777777" w:rsidR="006914A1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53DD5705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6D603494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ECE02D6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C53BAE4" w14:textId="2EC70501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คณะผู้ทรงคุณวุฒิ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23357F24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65B5866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95B3679" w14:textId="0B456546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04AF371" w14:textId="77777777" w:rsidR="00F819EA" w:rsidRPr="00C36BED" w:rsidRDefault="00F819EA" w:rsidP="00F819EA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04F82F6" w14:textId="77777777" w:rsidR="006914A1" w:rsidRDefault="006914A1" w:rsidP="00F819EA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การเผยแพร่อย่างกว้างขวาง 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(ระบุแหล่งเผยแพร่)</w:t>
            </w:r>
          </w:p>
          <w:p w14:paraId="6560128C" w14:textId="77777777" w:rsidR="00543178" w:rsidRDefault="00543178" w:rsidP="006914A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 w:rsid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</w:t>
            </w:r>
          </w:p>
          <w:p w14:paraId="31B47660" w14:textId="77777777" w:rsidR="00D92AE5" w:rsidRDefault="00D92AE5" w:rsidP="00C32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</w:p>
          <w:p w14:paraId="732E21D4" w14:textId="77777777" w:rsidR="00C32C0E" w:rsidRDefault="00D92AE5" w:rsidP="00C32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อื่นๆ ระบุ</w:t>
            </w:r>
            <w:r w:rsidR="00C32C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32C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4BD4C3DE" w14:textId="77777777" w:rsidR="00C32C0E" w:rsidRPr="00C36BED" w:rsidRDefault="00C32C0E" w:rsidP="006914A1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6AED3F" w14:textId="77777777" w:rsidR="006914A1" w:rsidRDefault="006914A1" w:rsidP="005E1AE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ั้งนี้ </w:t>
            </w:r>
            <w:r w:rsidR="005E1AEE" w:rsidRPr="00A64B6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ได้แนบหลักฐานรายชื่อผู้ทรงคุณวุฒิ</w:t>
            </w:r>
            <w:r w:rsidR="005E1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และหลักฐานการเผยแพร่อย่างกว้างขวาง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</w:tc>
      </w:tr>
    </w:tbl>
    <w:p w14:paraId="740E150B" w14:textId="77777777" w:rsidR="00323C4D" w:rsidRPr="00323C4D" w:rsidRDefault="00323C4D" w:rsidP="008B4236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7F01FC8C" w14:textId="77777777" w:rsidR="006914A1" w:rsidRPr="00323C4D" w:rsidRDefault="006914A1" w:rsidP="006914A1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เผยแพร่ในรูปของ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(</w:t>
      </w:r>
      <w:r>
        <w:rPr>
          <w:rFonts w:ascii="TH SarabunPSK" w:hAnsi="TH SarabunPSK" w:cs="TH SarabunPSK"/>
          <w:b/>
          <w:bCs/>
          <w:sz w:val="32"/>
          <w:szCs w:val="32"/>
        </w:rPr>
        <w:t>monograph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ซึ่งได้เผยแพร่ไปยังวงวิชาการและวิชาชีพในสาขาวิชานั้นและสาขาวิชาที่เกี่ยวข้อง และ</w:t>
      </w:r>
      <w:r w:rsidRPr="0042152D">
        <w:rPr>
          <w:rFonts w:ascii="TH SarabunPSK" w:hAnsi="TH SarabunPSK" w:cs="TH SarabunPSK"/>
          <w:sz w:val="32"/>
          <w:szCs w:val="32"/>
          <w:cs/>
        </w:rPr>
        <w:t>ได้ผ่านการประเมินคุณภาพโดยคณะผู้ทรงคุณวุฒิในสาขาวิชานั้นๆ หรือสาขาวิชาที่เกี่ยวข้อง (</w:t>
      </w:r>
      <w:r w:rsidRPr="0042152D">
        <w:rPr>
          <w:rFonts w:ascii="TH SarabunPSK" w:hAnsi="TH SarabunPSK" w:cs="TH SarabunPSK"/>
          <w:sz w:val="32"/>
          <w:szCs w:val="32"/>
        </w:rPr>
        <w:t xml:space="preserve">peer reviewer) </w:t>
      </w:r>
      <w:r w:rsidRPr="0042152D">
        <w:rPr>
          <w:rFonts w:ascii="TH SarabunPSK" w:hAnsi="TH SarabunPSK" w:cs="TH SarabunPSK"/>
          <w:sz w:val="32"/>
          <w:szCs w:val="32"/>
          <w:cs/>
        </w:rPr>
        <w:t xml:space="preserve">ที่มาจากหลากหลายสถาบัน </w:t>
      </w:r>
    </w:p>
    <w:p w14:paraId="0A42917B" w14:textId="77777777" w:rsidR="006914A1" w:rsidRDefault="006914A1" w:rsidP="006914A1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6914A1" w14:paraId="78B67DFA" w14:textId="77777777" w:rsidTr="008F072C">
        <w:tc>
          <w:tcPr>
            <w:tcW w:w="724" w:type="dxa"/>
          </w:tcPr>
          <w:p w14:paraId="36D3D0A9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76F8A6FA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3C2ABEE1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4EE99388" w14:textId="77777777" w:rsidR="006914A1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</w:p>
          <w:p w14:paraId="71CDA16B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การเผยแพร่อย่างกว้างขวาง</w:t>
            </w:r>
          </w:p>
        </w:tc>
      </w:tr>
      <w:tr w:rsidR="006914A1" w14:paraId="04D2E4B9" w14:textId="77777777" w:rsidTr="008F072C">
        <w:tc>
          <w:tcPr>
            <w:tcW w:w="724" w:type="dxa"/>
          </w:tcPr>
          <w:p w14:paraId="0C0BE69F" w14:textId="77777777" w:rsidR="006914A1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3F9B0C8C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3A3D25D6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6E14773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BFE259E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คณะผู้ทรงคุณวุฒิ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0FF610F8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6DF5A33A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383DD90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4D78998" w14:textId="77777777" w:rsidR="00F819EA" w:rsidRPr="00C36BED" w:rsidRDefault="00F819EA" w:rsidP="00F819EA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BC67379" w14:textId="77777777" w:rsidR="00F819EA" w:rsidRDefault="00F819EA" w:rsidP="00F819EA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การเผยแพร่อย่างกว้างขวาง 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(ระบุแหล่งเผยแพร่)</w:t>
            </w:r>
          </w:p>
          <w:p w14:paraId="70BA99B1" w14:textId="77777777" w:rsidR="00D92AE5" w:rsidRDefault="00D92AE5" w:rsidP="00D92AE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</w:t>
            </w:r>
          </w:p>
          <w:p w14:paraId="41A71955" w14:textId="77777777" w:rsidR="00D92AE5" w:rsidRDefault="00D92AE5" w:rsidP="00D92A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</w:p>
          <w:p w14:paraId="42839970" w14:textId="77777777" w:rsidR="00D92AE5" w:rsidRDefault="00D92AE5" w:rsidP="00D92A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อื่นๆ ระบุ...........................</w:t>
            </w:r>
          </w:p>
          <w:p w14:paraId="4DA22312" w14:textId="77777777" w:rsidR="00C32C0E" w:rsidRPr="00C36BED" w:rsidRDefault="00C32C0E" w:rsidP="008F072C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0284B05" w14:textId="77777777" w:rsidR="006914A1" w:rsidRDefault="0027708E" w:rsidP="00C9599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ั้งนี้ </w:t>
            </w:r>
            <w:r w:rsidRPr="00A64B6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ได้แนบหลักฐานรายชื่อผู้ทรงคุณวุฒิ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และหลักฐานการเผยแพร่อย่างกว้างขวางมาพร้อมนี้</w:t>
            </w:r>
          </w:p>
        </w:tc>
      </w:tr>
    </w:tbl>
    <w:p w14:paraId="299D41E2" w14:textId="77777777" w:rsidR="00543178" w:rsidRDefault="00543178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0F5492E" w14:textId="77777777" w:rsidR="00B804C7" w:rsidRDefault="009A5EBF" w:rsidP="009A5E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ข้าพเจ้าขอรับรองว่างานวิจัยที่ข้าพเจ้าเสนอ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B804C7">
        <w:rPr>
          <w:rFonts w:ascii="TH SarabunPSK" w:hAnsi="TH SarabunPSK" w:cs="TH SarabunPSK" w:hint="cs"/>
          <w:sz w:val="32"/>
          <w:szCs w:val="32"/>
          <w:cs/>
        </w:rPr>
        <w:t>งานวิจัยและหลักฐานที่ส่งมาพร้อมนี้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2D052787" w14:textId="77777777" w:rsidR="00B804C7" w:rsidRDefault="00B804C7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 w:rsidR="006914A1">
        <w:rPr>
          <w:rFonts w:ascii="TH SarabunPSK" w:hAnsi="TH SarabunPSK" w:cs="TH SarabunPSK"/>
          <w:sz w:val="32"/>
          <w:szCs w:val="32"/>
        </w:rPr>
        <w:t>..</w:t>
      </w:r>
    </w:p>
    <w:p w14:paraId="39CA3A43" w14:textId="77777777" w:rsidR="00B804C7" w:rsidRDefault="00B804C7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E29FC7A" w14:textId="77777777" w:rsidR="00AE353E" w:rsidRDefault="00B804C7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E35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4BC78985" w14:textId="77777777" w:rsidR="00B804C7" w:rsidRDefault="00AE353E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543178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40F38BCF" w14:textId="77777777" w:rsidR="00D92AE5" w:rsidRDefault="00D92AE5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3720753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88FC363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E476457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3E119FF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DAF34E9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58DB05A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7B34124" w14:textId="77777777" w:rsidR="000E525A" w:rsidRDefault="000E525A" w:rsidP="008B4236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</w:p>
    <w:p w14:paraId="5A474B88" w14:textId="77777777" w:rsidR="006914A1" w:rsidRDefault="006914A1" w:rsidP="008B4236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การตรวจสอบของคณะ/วิทยาลัย</w:t>
      </w:r>
    </w:p>
    <w:p w14:paraId="7C29773F" w14:textId="77777777" w:rsidR="00AE353E" w:rsidRDefault="006914A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A5EBF"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 w:rsidR="009A5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4CB">
        <w:rPr>
          <w:rFonts w:ascii="TH SarabunPSK" w:hAnsi="TH SarabunPSK" w:cs="TH SarabunPSK" w:hint="cs"/>
          <w:sz w:val="32"/>
          <w:szCs w:val="32"/>
          <w:cs/>
        </w:rPr>
        <w:t>ได้ตรวจสอบเอกสาร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AC54CB">
        <w:rPr>
          <w:rFonts w:ascii="TH SarabunPSK" w:hAnsi="TH SarabunPSK" w:cs="TH SarabunPSK" w:hint="cs"/>
          <w:sz w:val="32"/>
          <w:szCs w:val="32"/>
          <w:cs/>
        </w:rPr>
        <w:t>ตามที่ผู้ขอแจ้งมา</w:t>
      </w:r>
      <w:r w:rsidR="00466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72D6D0C0" w14:textId="77777777" w:rsidR="000E525A" w:rsidRPr="00D92AE5" w:rsidRDefault="000E525A" w:rsidP="008B4236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</w:p>
    <w:p w14:paraId="5DD099BB" w14:textId="77777777" w:rsidR="00AE353E" w:rsidRDefault="00AE353E" w:rsidP="00AE353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26A67FDD" w14:textId="77777777" w:rsidR="00AE353E" w:rsidRDefault="00AE353E" w:rsidP="00D92AE5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36134B50" w14:textId="77777777" w:rsidR="000E525A" w:rsidRDefault="000E525A" w:rsidP="00D92AE5">
      <w:pPr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14:paraId="5C840E76" w14:textId="77777777" w:rsidR="00AE353E" w:rsidRDefault="00AE353E" w:rsidP="00AE353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12BA227" w14:textId="77777777" w:rsidR="00AE353E" w:rsidRDefault="00AE353E" w:rsidP="00AE353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1D3D15C1" w14:textId="77777777" w:rsidR="000E525A" w:rsidRDefault="000E525A" w:rsidP="00AE353E">
      <w:pPr>
        <w:ind w:left="5040"/>
        <w:rPr>
          <w:rFonts w:ascii="TH SarabunPSK" w:hAnsi="TH SarabunPSK" w:cs="TH SarabunPSK" w:hint="cs"/>
          <w:sz w:val="32"/>
          <w:szCs w:val="32"/>
        </w:rPr>
      </w:pPr>
    </w:p>
    <w:p w14:paraId="11F8917B" w14:textId="77777777" w:rsidR="00AC54CB" w:rsidRDefault="009A5EBF" w:rsidP="008B4236">
      <w:pPr>
        <w:pStyle w:val="a4"/>
        <w:tabs>
          <w:tab w:val="left" w:pos="426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ได้ผ่านการรับรองการเผยแพร่งานวิจัย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4B7850D9" w14:textId="77777777" w:rsidR="000E525A" w:rsidRPr="009A5EBF" w:rsidRDefault="000E525A" w:rsidP="008B4236">
      <w:pPr>
        <w:pStyle w:val="a4"/>
        <w:tabs>
          <w:tab w:val="left" w:pos="426"/>
        </w:tabs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bookmarkStart w:id="0" w:name="_GoBack"/>
      <w:bookmarkEnd w:id="0"/>
    </w:p>
    <w:p w14:paraId="07F1D0F6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2EA2676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4BD2667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1B0D44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57CC1F06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7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BC905" w14:textId="77777777" w:rsidR="0071645B" w:rsidRDefault="0071645B" w:rsidP="00291EF5">
      <w:pPr>
        <w:spacing w:after="0" w:line="240" w:lineRule="auto"/>
      </w:pPr>
      <w:r>
        <w:separator/>
      </w:r>
    </w:p>
  </w:endnote>
  <w:endnote w:type="continuationSeparator" w:id="0">
    <w:p w14:paraId="4653D9D7" w14:textId="77777777" w:rsidR="0071645B" w:rsidRDefault="0071645B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F74F" w14:textId="77777777" w:rsidR="0071645B" w:rsidRDefault="0071645B" w:rsidP="00291EF5">
      <w:pPr>
        <w:spacing w:after="0" w:line="240" w:lineRule="auto"/>
      </w:pPr>
      <w:r>
        <w:separator/>
      </w:r>
    </w:p>
  </w:footnote>
  <w:footnote w:type="continuationSeparator" w:id="0">
    <w:p w14:paraId="72A31C79" w14:textId="77777777" w:rsidR="0071645B" w:rsidRDefault="0071645B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133703D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E525A" w:rsidRPr="000E525A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D65C60E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C2951"/>
    <w:rsid w:val="000C6FFE"/>
    <w:rsid w:val="000E525A"/>
    <w:rsid w:val="00152E85"/>
    <w:rsid w:val="0018025D"/>
    <w:rsid w:val="002542D3"/>
    <w:rsid w:val="0027708E"/>
    <w:rsid w:val="00282384"/>
    <w:rsid w:val="00291EF5"/>
    <w:rsid w:val="00323C4D"/>
    <w:rsid w:val="00366B4B"/>
    <w:rsid w:val="003916AF"/>
    <w:rsid w:val="0042152D"/>
    <w:rsid w:val="004277C2"/>
    <w:rsid w:val="00466578"/>
    <w:rsid w:val="004A60FF"/>
    <w:rsid w:val="00543178"/>
    <w:rsid w:val="005764E6"/>
    <w:rsid w:val="005E1AEE"/>
    <w:rsid w:val="00660B64"/>
    <w:rsid w:val="006914A1"/>
    <w:rsid w:val="0071645B"/>
    <w:rsid w:val="007856DA"/>
    <w:rsid w:val="00793DA4"/>
    <w:rsid w:val="007F51E1"/>
    <w:rsid w:val="00805343"/>
    <w:rsid w:val="00880E22"/>
    <w:rsid w:val="008B4236"/>
    <w:rsid w:val="008D51D9"/>
    <w:rsid w:val="009077D2"/>
    <w:rsid w:val="00975FBB"/>
    <w:rsid w:val="00981AC8"/>
    <w:rsid w:val="009A5EBF"/>
    <w:rsid w:val="00AC54CB"/>
    <w:rsid w:val="00AD625D"/>
    <w:rsid w:val="00AE353E"/>
    <w:rsid w:val="00B73661"/>
    <w:rsid w:val="00B804C7"/>
    <w:rsid w:val="00BA5336"/>
    <w:rsid w:val="00BC598B"/>
    <w:rsid w:val="00C213EC"/>
    <w:rsid w:val="00C32C0E"/>
    <w:rsid w:val="00C36BED"/>
    <w:rsid w:val="00C825E8"/>
    <w:rsid w:val="00C9599F"/>
    <w:rsid w:val="00CE18C9"/>
    <w:rsid w:val="00D45898"/>
    <w:rsid w:val="00D61E47"/>
    <w:rsid w:val="00D92AE5"/>
    <w:rsid w:val="00DE3D22"/>
    <w:rsid w:val="00DE6F59"/>
    <w:rsid w:val="00E23ACF"/>
    <w:rsid w:val="00E402CF"/>
    <w:rsid w:val="00E47A29"/>
    <w:rsid w:val="00EC4FCC"/>
    <w:rsid w:val="00F07FBF"/>
    <w:rsid w:val="00F10B9F"/>
    <w:rsid w:val="00F615D1"/>
    <w:rsid w:val="00F819EA"/>
    <w:rsid w:val="00F84002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6A26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26</cp:revision>
  <dcterms:created xsi:type="dcterms:W3CDTF">2017-01-26T08:28:00Z</dcterms:created>
  <dcterms:modified xsi:type="dcterms:W3CDTF">2020-04-10T02:40:00Z</dcterms:modified>
</cp:coreProperties>
</file>